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45E" w:rsidRPr="00CD345E" w:rsidRDefault="00CD345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Tổ BM</w:t>
      </w:r>
      <w:proofErr w:type="gramStart"/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:</w:t>
      </w:r>
      <w:r w:rsidR="00CE4E67">
        <w:rPr>
          <w:rFonts w:ascii="Times New Roman" w:hAnsi="Times New Roman" w:cs="Times New Roman"/>
          <w:b/>
          <w:color w:val="FF0000"/>
          <w:sz w:val="24"/>
          <w:szCs w:val="24"/>
        </w:rPr>
        <w:t>ĐTCN</w:t>
      </w:r>
      <w:proofErr w:type="gramEnd"/>
    </w:p>
    <w:p w:rsidR="00E53381" w:rsidRPr="002E64D7" w:rsidRDefault="00745772">
      <w:pPr>
        <w:rPr>
          <w:rFonts w:ascii="Times New Roman" w:hAnsi="Times New Roman" w:cs="Times New Roman"/>
          <w:b/>
          <w:sz w:val="24"/>
          <w:szCs w:val="24"/>
        </w:rPr>
      </w:pPr>
      <w:r w:rsidRPr="002E64D7">
        <w:rPr>
          <w:rFonts w:ascii="Times New Roman" w:hAnsi="Times New Roman" w:cs="Times New Roman"/>
          <w:b/>
          <w:sz w:val="24"/>
          <w:szCs w:val="24"/>
        </w:rPr>
        <w:t>2.3.1. Tổ chức thực hiện</w:t>
      </w:r>
      <w:bookmarkStart w:id="0" w:name="_GoBack"/>
      <w:bookmarkEnd w:id="0"/>
      <w:r w:rsidRPr="002E64D7">
        <w:rPr>
          <w:rFonts w:ascii="Times New Roman" w:hAnsi="Times New Roman" w:cs="Times New Roman"/>
          <w:b/>
          <w:sz w:val="24"/>
          <w:szCs w:val="24"/>
        </w:rPr>
        <w:t xml:space="preserve"> quy định về</w:t>
      </w:r>
      <w:r w:rsidR="002E64D7" w:rsidRPr="002E64D7">
        <w:rPr>
          <w:rFonts w:ascii="Times New Roman" w:hAnsi="Times New Roman" w:cs="Times New Roman"/>
          <w:b/>
          <w:sz w:val="24"/>
          <w:szCs w:val="24"/>
        </w:rPr>
        <w:t xml:space="preserve"> chuyên </w:t>
      </w:r>
      <w:r w:rsidRPr="002E64D7">
        <w:rPr>
          <w:rFonts w:ascii="Times New Roman" w:hAnsi="Times New Roman" w:cs="Times New Roman"/>
          <w:b/>
          <w:sz w:val="24"/>
          <w:szCs w:val="24"/>
        </w:rPr>
        <w:t>môn nghiệp vụ….</w:t>
      </w:r>
    </w:p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biên soạn tập bài giảng (người tham gia, số lượng, chất lượng…)</w:t>
      </w:r>
    </w:p>
    <w:tbl>
      <w:tblPr>
        <w:tblW w:w="10275" w:type="dxa"/>
        <w:tblInd w:w="93" w:type="dxa"/>
        <w:tblLayout w:type="fixed"/>
        <w:tblLook w:val="04A0"/>
      </w:tblPr>
      <w:tblGrid>
        <w:gridCol w:w="540"/>
        <w:gridCol w:w="2535"/>
        <w:gridCol w:w="2250"/>
        <w:gridCol w:w="630"/>
        <w:gridCol w:w="736"/>
        <w:gridCol w:w="897"/>
        <w:gridCol w:w="696"/>
        <w:gridCol w:w="696"/>
        <w:gridCol w:w="696"/>
        <w:gridCol w:w="599"/>
      </w:tblGrid>
      <w:tr w:rsidR="002E64D7" w:rsidRPr="002E64D7" w:rsidTr="00253447">
        <w:trPr>
          <w:trHeight w:val="6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BIÊN SOẠN TẬP  BÀI GIẢNG</w:t>
            </w: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t>NGUYỄN MINH ĐỨ</w:t>
            </w:r>
            <w:r w:rsidR="00CE4E67">
              <w:t>C (A</w:t>
            </w:r>
            <w:r w:rsidR="00CE4E67">
              <w:t>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Điện tử công nghiệp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9464A">
              <w:rPr>
                <w:rFonts w:ascii="Times New Roman" w:eastAsia="Calibri" w:hAnsi="Times New Roman" w:cs="Times New Roman"/>
                <w:sz w:val="26"/>
                <w:szCs w:val="26"/>
              </w:rPr>
              <w:t>Thực tập Điện tử công nghiệp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Đo lường cảm biến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Đo lường cảm biến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Default="00253447" w:rsidP="00253447">
            <w:pPr>
              <w:rPr>
                <w:rFonts w:ascii="VNI-Times" w:hAnsi="VNI-Times" w:cs="Calibri"/>
                <w:color w:val="000000"/>
              </w:rPr>
            </w:pPr>
            <w:r>
              <w:rPr>
                <w:rFonts w:ascii="VNI-Times" w:hAnsi="VNI-Times" w:cs="Calibri"/>
                <w:color w:val="000000"/>
              </w:rPr>
              <w:t>TT Kyõ thuaät Ñieän töû 1</w:t>
            </w:r>
          </w:p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E4E6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Default="00253447" w:rsidP="00253447">
            <w:pPr>
              <w:rPr>
                <w:rFonts w:ascii="VNI-Times" w:hAnsi="VNI-Times" w:cs="Calibri"/>
                <w:color w:val="000000"/>
              </w:rPr>
            </w:pPr>
            <w:r>
              <w:rPr>
                <w:rFonts w:ascii="VNI-Times" w:hAnsi="VNI-Times" w:cs="Calibri"/>
                <w:color w:val="000000"/>
              </w:rPr>
              <w:t>TT Kyõ thuaät Ñieän töû 2</w:t>
            </w:r>
          </w:p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E67" w:rsidRPr="002E64D7" w:rsidRDefault="00CE4E6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D228BE" w:rsidRDefault="002D2B90" w:rsidP="00253447">
            <w:pPr>
              <w:rPr>
                <w:rFonts w:ascii="VNI-Times" w:hAnsi="VNI-Times" w:cs="Calibri"/>
              </w:rPr>
            </w:pPr>
            <w:r w:rsidRPr="00D228BE">
              <w:rPr>
                <w:rFonts w:ascii="Calibri" w:eastAsia="Calibri" w:hAnsi="Calibri" w:cs="Times New Roman"/>
                <w:sz w:val="26"/>
                <w:szCs w:val="26"/>
              </w:rPr>
              <w:t>Thực tập Điện tử công suất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t>TẠ MINH CƯỜNG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 w:rsidRPr="00AC2043">
              <w:rPr>
                <w:rFonts w:ascii="Calibri" w:eastAsia="Calibri" w:hAnsi="Calibri" w:cs="Times New Roman"/>
                <w:sz w:val="26"/>
                <w:szCs w:val="26"/>
              </w:rPr>
              <w:t>Chuyên đề bảo dưỡng phần điện máy phay</w:t>
            </w:r>
            <w:r w:rsidR="00CE4E67">
              <w:rPr>
                <w:rFonts w:ascii="Calibri" w:eastAsia="Calibri" w:hAnsi="Calibri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Chuyên đề bảo dưỡng phần điện máy phay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 w:rsidRPr="002C1566">
              <w:rPr>
                <w:rFonts w:ascii="Calibri" w:eastAsia="Calibri" w:hAnsi="Calibri" w:cs="Times New Roman"/>
                <w:sz w:val="26"/>
                <w:szCs w:val="26"/>
              </w:rPr>
              <w:t>Chuyên đề bảo dưỡng phần điện máy tiện</w:t>
            </w:r>
            <w:r w:rsidR="00CE4E67">
              <w:rPr>
                <w:rFonts w:ascii="Calibri" w:eastAsia="Calibri" w:hAnsi="Calibri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566">
              <w:rPr>
                <w:rFonts w:ascii="Calibri" w:eastAsia="Calibri" w:hAnsi="Calibri" w:cs="Times New Roman"/>
                <w:sz w:val="26"/>
                <w:szCs w:val="26"/>
              </w:rPr>
              <w:t>Chuyên đề bảo dưỡng phần điện máy tiện</w:t>
            </w: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t>TRẦN CÔNG TIẾN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 w:rsidRPr="00AC2043">
              <w:rPr>
                <w:rFonts w:ascii="Calibri" w:eastAsia="Calibri" w:hAnsi="Calibri" w:cs="Times New Roman"/>
                <w:sz w:val="26"/>
                <w:szCs w:val="26"/>
              </w:rPr>
              <w:t>Kỹ thuật số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Kỹ thuật số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Kỹ thuật số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E4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0C17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Kỹ thuật số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5344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53447" w:rsidRDefault="00253447" w:rsidP="00253447">
            <w:pPr>
              <w:rPr>
                <w:rFonts w:ascii="VNI-Times" w:hAnsi="VNI-Times" w:cs="Calibri"/>
                <w:color w:val="000000"/>
                <w:sz w:val="26"/>
                <w:szCs w:val="26"/>
              </w:rPr>
            </w:pPr>
            <w:r w:rsidRPr="00253447">
              <w:rPr>
                <w:rFonts w:ascii="VNI-Times" w:hAnsi="VNI-Times" w:cs="Calibri"/>
                <w:color w:val="000000"/>
                <w:sz w:val="26"/>
                <w:szCs w:val="26"/>
              </w:rPr>
              <w:t>Ñieàu khieån logic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5344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D228BE" w:rsidRDefault="002D2B90" w:rsidP="00253447">
            <w:pPr>
              <w:rPr>
                <w:rFonts w:ascii="VNI-Times" w:hAnsi="VNI-Times" w:cs="Calibri"/>
                <w:sz w:val="26"/>
                <w:szCs w:val="26"/>
              </w:rPr>
            </w:pPr>
            <w:r w:rsidRPr="00D228BE">
              <w:rPr>
                <w:rFonts w:ascii="Calibri" w:eastAsia="Calibri" w:hAnsi="Calibri" w:cs="Times New Roman"/>
                <w:sz w:val="26"/>
                <w:szCs w:val="26"/>
              </w:rPr>
              <w:t>Thực tập mạch tương tự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B90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5344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D228BE" w:rsidRDefault="002D2B90" w:rsidP="00253447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D228BE">
              <w:rPr>
                <w:rFonts w:ascii="Calibri" w:eastAsia="Calibri" w:hAnsi="Calibri" w:cs="Times New Roman"/>
                <w:sz w:val="26"/>
                <w:szCs w:val="26"/>
              </w:rPr>
              <w:t>Mạch tương tự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B90" w:rsidRPr="002E64D7" w:rsidRDefault="002D2B90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CE4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t>NGUYỄN MINH ĐỨC (B)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CE4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CE4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CE4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CE4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AC2043" w:rsidRDefault="00253447" w:rsidP="00CE4E67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CE4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Đo lường cảm biến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CE4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Đo lường cảm biến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t>NGUYỄN HỒNG ĐỨC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Điện tử cơ bản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C2043">
              <w:rPr>
                <w:rFonts w:ascii="Calibri" w:eastAsia="Calibri" w:hAnsi="Calibri" w:cs="Times New Roman"/>
                <w:sz w:val="26"/>
                <w:szCs w:val="26"/>
              </w:rPr>
              <w:t>Thực tập Điện tử cơ bản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3447" w:rsidRPr="002E64D7" w:rsidTr="0025344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447" w:rsidRPr="002E64D7" w:rsidRDefault="0025344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</w:p>
    <w:p w:rsidR="002E64D7" w:rsidRDefault="00CD345E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xây dựng đề cương bài giảng…</w:t>
      </w:r>
    </w:p>
    <w:tbl>
      <w:tblPr>
        <w:tblW w:w="10079" w:type="dxa"/>
        <w:tblInd w:w="93" w:type="dxa"/>
        <w:tblLook w:val="04A0"/>
      </w:tblPr>
      <w:tblGrid>
        <w:gridCol w:w="532"/>
        <w:gridCol w:w="2687"/>
        <w:gridCol w:w="2006"/>
        <w:gridCol w:w="640"/>
        <w:gridCol w:w="655"/>
        <w:gridCol w:w="747"/>
        <w:gridCol w:w="703"/>
        <w:gridCol w:w="703"/>
        <w:gridCol w:w="703"/>
        <w:gridCol w:w="703"/>
      </w:tblGrid>
      <w:tr w:rsidR="00CD345E" w:rsidRPr="00CD345E" w:rsidTr="00301446">
        <w:trPr>
          <w:trHeight w:val="6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BIÊN SOẠN ĐỀ CƯƠNG BÀI GIẢNG</w:t>
            </w:r>
          </w:p>
        </w:tc>
      </w:tr>
      <w:tr w:rsidR="00CD345E" w:rsidRPr="00CD345E" w:rsidTr="00301446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CD345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t>NGUYỄN MINH ĐỨ</w:t>
            </w:r>
            <w:r>
              <w:t>C (A</w:t>
            </w:r>
            <w:r>
              <w:t>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D228B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 w:rsidRPr="00D228BE">
              <w:rPr>
                <w:rFonts w:ascii="Calibri" w:eastAsia="Calibri" w:hAnsi="Calibri" w:cs="Times New Roman"/>
                <w:sz w:val="26"/>
                <w:szCs w:val="26"/>
              </w:rPr>
              <w:t>Thực tập Điện tử công suất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01446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Default="00301446" w:rsidP="00CD345E">
            <w:pPr>
              <w:spacing w:after="0" w:line="240" w:lineRule="auto"/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446" w:rsidRPr="00CD345E" w:rsidRDefault="00301446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CD345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>
              <w:t>TRẦN CÔNG TIẾN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 w:rsidRPr="00813C72">
              <w:rPr>
                <w:sz w:val="26"/>
                <w:szCs w:val="26"/>
              </w:rPr>
              <w:t>Mạch tương tự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 w:rsidRPr="00813C72">
              <w:rPr>
                <w:sz w:val="26"/>
                <w:szCs w:val="26"/>
              </w:rPr>
              <w:t>Thực tập Mạch tương tự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="0030144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228B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D1859">
              <w:rPr>
                <w:sz w:val="26"/>
                <w:szCs w:val="26"/>
              </w:rPr>
              <w:t>Thực tập Sửa chữa cài đặt máy tính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D228BE" w:rsidRPr="00CD345E" w:rsidTr="00CE6C6A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8BE" w:rsidRPr="002D1859" w:rsidRDefault="00D228BE" w:rsidP="000C17B3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2D1859">
              <w:rPr>
                <w:sz w:val="26"/>
                <w:szCs w:val="26"/>
              </w:rPr>
              <w:t xml:space="preserve">Giao tiếp điều khiển thiết bị </w:t>
            </w:r>
            <w:r w:rsidRPr="002D1859">
              <w:rPr>
                <w:sz w:val="26"/>
                <w:szCs w:val="26"/>
              </w:rPr>
              <w:lastRenderedPageBreak/>
              <w:t xml:space="preserve">ngoại vi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D228BE" w:rsidRPr="00CD345E" w:rsidTr="00CE6C6A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8BE" w:rsidRPr="002D1859" w:rsidRDefault="00D228BE" w:rsidP="000C17B3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2D1859">
              <w:rPr>
                <w:sz w:val="26"/>
                <w:szCs w:val="26"/>
              </w:rPr>
              <w:t>Thực tập Sửa chữa bảo trì thiết bị ngoại vi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D228BE" w:rsidRPr="00CD345E" w:rsidTr="00CE6C6A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8BE" w:rsidRPr="002D1859" w:rsidRDefault="00D228BE" w:rsidP="000C17B3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2D1859">
              <w:rPr>
                <w:sz w:val="26"/>
                <w:szCs w:val="26"/>
              </w:rPr>
              <w:t>Kỹ thuật phần cứng máy tính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D228B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t>TẠ MINH CƯỜNG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8BE" w:rsidRPr="002D1859" w:rsidRDefault="00D228BE" w:rsidP="000C17B3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813C72">
              <w:rPr>
                <w:sz w:val="26"/>
                <w:szCs w:val="26"/>
              </w:rPr>
              <w:t>Đồ án chuyên ngành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228B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8BE" w:rsidRPr="00813C72" w:rsidRDefault="00D228BE" w:rsidP="000C17B3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813C72">
              <w:rPr>
                <w:sz w:val="26"/>
                <w:szCs w:val="26"/>
              </w:rPr>
              <w:t xml:space="preserve">Thực tập nhà máy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228B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t>NGUYỄN MINH ĐỨ</w:t>
            </w:r>
            <w:r>
              <w:t>C (B</w:t>
            </w:r>
            <w:r>
              <w:t>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 w:rsidRPr="002D1859">
              <w:rPr>
                <w:sz w:val="26"/>
                <w:szCs w:val="26"/>
              </w:rPr>
              <w:t>Ngôn ngữ lập trình 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228BE" w:rsidRPr="00CD345E" w:rsidTr="00301446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8BE" w:rsidRPr="00CD345E" w:rsidRDefault="00D228B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CD345E" w:rsidRPr="002E64D7" w:rsidRDefault="00CD345E">
      <w:pPr>
        <w:rPr>
          <w:rFonts w:ascii="Times New Roman" w:hAnsi="Times New Roman" w:cs="Times New Roman"/>
          <w:sz w:val="24"/>
          <w:szCs w:val="24"/>
        </w:rPr>
      </w:pPr>
    </w:p>
    <w:sectPr w:rsidR="00CD345E" w:rsidRPr="002E64D7" w:rsidSect="00745772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45772"/>
    <w:rsid w:val="00073168"/>
    <w:rsid w:val="00084435"/>
    <w:rsid w:val="00093D9D"/>
    <w:rsid w:val="00096F76"/>
    <w:rsid w:val="000A5A5E"/>
    <w:rsid w:val="000B428C"/>
    <w:rsid w:val="000C7DA7"/>
    <w:rsid w:val="000D3B90"/>
    <w:rsid w:val="000E4ACF"/>
    <w:rsid w:val="000F1983"/>
    <w:rsid w:val="00106465"/>
    <w:rsid w:val="001506DA"/>
    <w:rsid w:val="00190573"/>
    <w:rsid w:val="001D4460"/>
    <w:rsid w:val="001E1C2B"/>
    <w:rsid w:val="00207B14"/>
    <w:rsid w:val="0022254E"/>
    <w:rsid w:val="00253447"/>
    <w:rsid w:val="00261500"/>
    <w:rsid w:val="00264A1A"/>
    <w:rsid w:val="002D2B90"/>
    <w:rsid w:val="002D7595"/>
    <w:rsid w:val="002E1E36"/>
    <w:rsid w:val="002E64D7"/>
    <w:rsid w:val="00301446"/>
    <w:rsid w:val="00313C9F"/>
    <w:rsid w:val="003235E0"/>
    <w:rsid w:val="00324662"/>
    <w:rsid w:val="003319EC"/>
    <w:rsid w:val="0040719C"/>
    <w:rsid w:val="00436586"/>
    <w:rsid w:val="0044635E"/>
    <w:rsid w:val="004A389C"/>
    <w:rsid w:val="004A4C9A"/>
    <w:rsid w:val="004B1B27"/>
    <w:rsid w:val="004B497C"/>
    <w:rsid w:val="00533714"/>
    <w:rsid w:val="00542A9E"/>
    <w:rsid w:val="00570F84"/>
    <w:rsid w:val="005B3196"/>
    <w:rsid w:val="005B32B5"/>
    <w:rsid w:val="005D7D2C"/>
    <w:rsid w:val="005E56BF"/>
    <w:rsid w:val="00600101"/>
    <w:rsid w:val="00643D14"/>
    <w:rsid w:val="00660013"/>
    <w:rsid w:val="0067155D"/>
    <w:rsid w:val="00677B85"/>
    <w:rsid w:val="00692C7F"/>
    <w:rsid w:val="00721D2B"/>
    <w:rsid w:val="007243E6"/>
    <w:rsid w:val="0072740E"/>
    <w:rsid w:val="00743F94"/>
    <w:rsid w:val="00745772"/>
    <w:rsid w:val="0075759A"/>
    <w:rsid w:val="00780CAA"/>
    <w:rsid w:val="00785897"/>
    <w:rsid w:val="00787042"/>
    <w:rsid w:val="007A0254"/>
    <w:rsid w:val="007A2586"/>
    <w:rsid w:val="007B1EC9"/>
    <w:rsid w:val="007B2619"/>
    <w:rsid w:val="007E3B2C"/>
    <w:rsid w:val="00834FC8"/>
    <w:rsid w:val="00850C5F"/>
    <w:rsid w:val="0087177A"/>
    <w:rsid w:val="008801AA"/>
    <w:rsid w:val="008D2FA6"/>
    <w:rsid w:val="009338F3"/>
    <w:rsid w:val="0094531E"/>
    <w:rsid w:val="009518EC"/>
    <w:rsid w:val="00951F9E"/>
    <w:rsid w:val="009565B7"/>
    <w:rsid w:val="00975CCB"/>
    <w:rsid w:val="0098540F"/>
    <w:rsid w:val="00A10894"/>
    <w:rsid w:val="00A160C0"/>
    <w:rsid w:val="00A36147"/>
    <w:rsid w:val="00A4021D"/>
    <w:rsid w:val="00A51B59"/>
    <w:rsid w:val="00A77CB3"/>
    <w:rsid w:val="00A91209"/>
    <w:rsid w:val="00AE62F0"/>
    <w:rsid w:val="00AE79CA"/>
    <w:rsid w:val="00B1299F"/>
    <w:rsid w:val="00B4466C"/>
    <w:rsid w:val="00B54FB3"/>
    <w:rsid w:val="00B840C0"/>
    <w:rsid w:val="00BD03B1"/>
    <w:rsid w:val="00C909F4"/>
    <w:rsid w:val="00C911EE"/>
    <w:rsid w:val="00CA399B"/>
    <w:rsid w:val="00CB13F7"/>
    <w:rsid w:val="00CB5BE1"/>
    <w:rsid w:val="00CB6DC6"/>
    <w:rsid w:val="00CD345E"/>
    <w:rsid w:val="00CD3AC6"/>
    <w:rsid w:val="00CE4E67"/>
    <w:rsid w:val="00CF5C82"/>
    <w:rsid w:val="00D04D01"/>
    <w:rsid w:val="00D125C8"/>
    <w:rsid w:val="00D228BE"/>
    <w:rsid w:val="00D27052"/>
    <w:rsid w:val="00DD35C6"/>
    <w:rsid w:val="00DD5637"/>
    <w:rsid w:val="00DE09F9"/>
    <w:rsid w:val="00DE7FF2"/>
    <w:rsid w:val="00DF267B"/>
    <w:rsid w:val="00E02388"/>
    <w:rsid w:val="00E23A62"/>
    <w:rsid w:val="00E42916"/>
    <w:rsid w:val="00E53381"/>
    <w:rsid w:val="00E5527B"/>
    <w:rsid w:val="00E770B3"/>
    <w:rsid w:val="00EC16E6"/>
    <w:rsid w:val="00EC667C"/>
    <w:rsid w:val="00ED1948"/>
    <w:rsid w:val="00EE6BE0"/>
    <w:rsid w:val="00F3020B"/>
    <w:rsid w:val="00F52077"/>
    <w:rsid w:val="00F84CF5"/>
    <w:rsid w:val="00F865F5"/>
    <w:rsid w:val="00FA631B"/>
    <w:rsid w:val="00FC669E"/>
    <w:rsid w:val="00FE12B2"/>
    <w:rsid w:val="00FE2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0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user</cp:lastModifiedBy>
  <cp:revision>2</cp:revision>
  <dcterms:created xsi:type="dcterms:W3CDTF">2015-02-03T10:19:00Z</dcterms:created>
  <dcterms:modified xsi:type="dcterms:W3CDTF">2015-02-03T10:19:00Z</dcterms:modified>
</cp:coreProperties>
</file>